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27058B" w:rsidP="00BD2C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486400" cy="837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U logo_tagline_g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61" w:rsidRDefault="00C033E5" w:rsidP="00F5126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C2C0D35" wp14:editId="4103B0FA">
            <wp:extent cx="704850" cy="704850"/>
            <wp:effectExtent l="0" t="0" r="0" b="0"/>
            <wp:docPr id="2" name="Picture 2" descr="C:\Users\nfurry\AppData\Local\Microsoft\Windows\Temporary Internet Files\Content.IE5\0PMQQ15Q\megaph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rry\AppData\Local\Microsoft\Windows\Temporary Internet Files\Content.IE5\0PMQQ15Q\megaphon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A0">
        <w:rPr>
          <w:rFonts w:ascii="Comic Sans MS" w:hAnsi="Comic Sans MS"/>
          <w:sz w:val="32"/>
          <w:szCs w:val="32"/>
        </w:rPr>
        <w:t>Announcement:</w:t>
      </w:r>
      <w:r w:rsidR="00F65C80">
        <w:rPr>
          <w:rFonts w:ascii="Comic Sans MS" w:hAnsi="Comic Sans MS"/>
          <w:sz w:val="32"/>
          <w:szCs w:val="32"/>
        </w:rPr>
        <w:t xml:space="preserve"> </w:t>
      </w:r>
      <w:r w:rsidR="00F51261">
        <w:rPr>
          <w:rFonts w:ascii="Comic Sans MS" w:hAnsi="Comic Sans MS"/>
          <w:sz w:val="32"/>
          <w:szCs w:val="32"/>
        </w:rPr>
        <w:t>Bidder</w:t>
      </w:r>
      <w:r w:rsidR="00DC666E">
        <w:rPr>
          <w:rFonts w:ascii="Comic Sans MS" w:hAnsi="Comic Sans MS"/>
          <w:sz w:val="32"/>
          <w:szCs w:val="32"/>
        </w:rPr>
        <w:t>’</w:t>
      </w:r>
      <w:r w:rsidR="00F51261">
        <w:rPr>
          <w:rFonts w:ascii="Comic Sans MS" w:hAnsi="Comic Sans MS"/>
          <w:sz w:val="32"/>
          <w:szCs w:val="32"/>
        </w:rPr>
        <w:t xml:space="preserve">s Conference for </w:t>
      </w:r>
      <w:bookmarkStart w:id="0" w:name="_GoBack"/>
      <w:bookmarkEnd w:id="0"/>
    </w:p>
    <w:p w:rsidR="009E5F1C" w:rsidRDefault="00F51261" w:rsidP="00F512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Prevention Dollars</w:t>
      </w:r>
      <w:r w:rsidR="00FD7345">
        <w:rPr>
          <w:rFonts w:ascii="Comic Sans MS" w:hAnsi="Comic Sans MS"/>
          <w:sz w:val="32"/>
          <w:szCs w:val="32"/>
        </w:rPr>
        <w:t>-Cancelled</w:t>
      </w:r>
    </w:p>
    <w:p w:rsidR="00631590" w:rsidRDefault="00F65C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</w:p>
    <w:p w:rsidR="00631590" w:rsidRPr="00FD7345" w:rsidRDefault="00631590" w:rsidP="00FD7345">
      <w:pPr>
        <w:pStyle w:val="PlainText"/>
        <w:rPr>
          <w:rFonts w:asciiTheme="minorHAnsi" w:hAnsiTheme="minorHAnsi"/>
          <w:b/>
          <w:sz w:val="28"/>
          <w:szCs w:val="28"/>
        </w:rPr>
      </w:pPr>
      <w:r w:rsidRPr="00FD7345">
        <w:rPr>
          <w:rFonts w:asciiTheme="minorHAnsi" w:hAnsiTheme="minorHAnsi"/>
          <w:b/>
          <w:sz w:val="28"/>
          <w:szCs w:val="28"/>
        </w:rPr>
        <w:t xml:space="preserve">Children’s Bureau </w:t>
      </w:r>
      <w:r w:rsidR="00FD7345" w:rsidRPr="00FD7345">
        <w:rPr>
          <w:rFonts w:asciiTheme="minorHAnsi" w:hAnsiTheme="minorHAnsi"/>
          <w:b/>
          <w:sz w:val="28"/>
          <w:szCs w:val="28"/>
        </w:rPr>
        <w:t>Region 10</w:t>
      </w:r>
    </w:p>
    <w:p w:rsidR="00FD7345" w:rsidRDefault="00FD7345" w:rsidP="00FD7345">
      <w:pPr>
        <w:pStyle w:val="PlainText"/>
        <w:rPr>
          <w:rFonts w:asciiTheme="minorHAnsi" w:hAnsiTheme="minorHAnsi"/>
          <w:sz w:val="28"/>
          <w:szCs w:val="28"/>
        </w:rPr>
      </w:pPr>
    </w:p>
    <w:p w:rsidR="00FD7345" w:rsidRDefault="00FD7345" w:rsidP="00FD7345">
      <w:pPr>
        <w:rPr>
          <w:rFonts w:asciiTheme="minorHAnsi" w:hAnsiTheme="minorHAnsi" w:cstheme="minorHAnsi"/>
          <w:sz w:val="28"/>
          <w:szCs w:val="28"/>
        </w:rPr>
      </w:pPr>
      <w:r w:rsidRPr="00FD7345">
        <w:rPr>
          <w:rFonts w:asciiTheme="minorHAnsi" w:hAnsiTheme="minorHAnsi" w:cstheme="minorHAnsi"/>
          <w:sz w:val="28"/>
          <w:szCs w:val="28"/>
        </w:rPr>
        <w:t>This notice is to inform you that in light of the current situation with COVID-19 and the emerging needs of the community, we have decided not to hold a bidders conference this year for upcoming fiscal year from July 1, 2020-June 30</w:t>
      </w:r>
      <w:r w:rsidRPr="00FD734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, 2021 in Region 10. </w:t>
      </w:r>
      <w:r w:rsidRPr="00FD7345">
        <w:rPr>
          <w:rFonts w:asciiTheme="minorHAnsi" w:hAnsiTheme="minorHAnsi" w:cstheme="minorHAnsi"/>
          <w:sz w:val="28"/>
          <w:szCs w:val="28"/>
        </w:rPr>
        <w:t>Because we are not holding a Bidder’s conference, no new proposals are being requested or accepted, and we have decided to extend the current MOU’s we have in place</w:t>
      </w:r>
      <w:r w:rsidRPr="00FD73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D7345">
        <w:rPr>
          <w:rFonts w:asciiTheme="minorHAnsi" w:hAnsiTheme="minorHAnsi" w:cstheme="minorHAnsi"/>
          <w:sz w:val="28"/>
          <w:szCs w:val="28"/>
        </w:rPr>
        <w:t xml:space="preserve">with our current prevention partners.   </w:t>
      </w:r>
    </w:p>
    <w:p w:rsidR="00FD7345" w:rsidRDefault="00FD7345" w:rsidP="00FD7345">
      <w:pPr>
        <w:rPr>
          <w:rFonts w:asciiTheme="minorHAnsi" w:hAnsiTheme="minorHAnsi" w:cstheme="minorHAnsi"/>
          <w:sz w:val="28"/>
          <w:szCs w:val="28"/>
        </w:rPr>
      </w:pPr>
    </w:p>
    <w:p w:rsidR="00FD7345" w:rsidRDefault="00FD7345" w:rsidP="00FD7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very sorry for any impact this may have on the community, and are working hard with our partners to keep children safe.</w:t>
      </w:r>
    </w:p>
    <w:p w:rsidR="00FD7345" w:rsidRDefault="00FD7345" w:rsidP="00FD7345">
      <w:pPr>
        <w:rPr>
          <w:rFonts w:asciiTheme="minorHAnsi" w:hAnsiTheme="minorHAnsi" w:cstheme="minorHAnsi"/>
          <w:sz w:val="28"/>
          <w:szCs w:val="28"/>
        </w:rPr>
      </w:pPr>
    </w:p>
    <w:p w:rsidR="00FD7345" w:rsidRPr="00FD7345" w:rsidRDefault="00FD7345" w:rsidP="00FD734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have any questions, please email Jill Kelly, at jkely@childrensbureau.org.</w:t>
      </w:r>
    </w:p>
    <w:p w:rsidR="00FD7345" w:rsidRPr="00FD7345" w:rsidRDefault="00FD7345" w:rsidP="00FD734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631590" w:rsidRPr="00631590" w:rsidRDefault="00631590" w:rsidP="00631590">
      <w:pPr>
        <w:rPr>
          <w:rFonts w:asciiTheme="minorHAnsi" w:hAnsiTheme="minorHAnsi"/>
          <w:sz w:val="28"/>
          <w:szCs w:val="28"/>
        </w:rPr>
      </w:pPr>
    </w:p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Default="00631590" w:rsidP="00631590"/>
    <w:p w:rsidR="00631590" w:rsidRPr="002D65FA" w:rsidRDefault="00631590">
      <w:pPr>
        <w:rPr>
          <w:rFonts w:ascii="Comic Sans MS" w:hAnsi="Comic Sans MS"/>
        </w:rPr>
      </w:pPr>
    </w:p>
    <w:sectPr w:rsidR="00631590" w:rsidRPr="002D65FA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9B0"/>
    <w:rsid w:val="00144AFE"/>
    <w:rsid w:val="0014702B"/>
    <w:rsid w:val="001501F9"/>
    <w:rsid w:val="00151F9B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058B"/>
    <w:rsid w:val="00273E2D"/>
    <w:rsid w:val="00275E5B"/>
    <w:rsid w:val="00277ED7"/>
    <w:rsid w:val="00280562"/>
    <w:rsid w:val="00280AB9"/>
    <w:rsid w:val="002816CE"/>
    <w:rsid w:val="00282F7B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61711"/>
    <w:rsid w:val="0036189D"/>
    <w:rsid w:val="00361927"/>
    <w:rsid w:val="00362901"/>
    <w:rsid w:val="00363918"/>
    <w:rsid w:val="00370B75"/>
    <w:rsid w:val="00370FF8"/>
    <w:rsid w:val="00371716"/>
    <w:rsid w:val="00372409"/>
    <w:rsid w:val="0037296C"/>
    <w:rsid w:val="00376AE7"/>
    <w:rsid w:val="00376B4C"/>
    <w:rsid w:val="00383955"/>
    <w:rsid w:val="00383F49"/>
    <w:rsid w:val="00385C76"/>
    <w:rsid w:val="00391018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63F4"/>
    <w:rsid w:val="003E6789"/>
    <w:rsid w:val="003E7D09"/>
    <w:rsid w:val="003F1E33"/>
    <w:rsid w:val="003F274D"/>
    <w:rsid w:val="003F5D46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489E"/>
    <w:rsid w:val="006E52CC"/>
    <w:rsid w:val="006E5CCF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3A66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94023"/>
    <w:rsid w:val="00896DEC"/>
    <w:rsid w:val="008979A8"/>
    <w:rsid w:val="008A2F28"/>
    <w:rsid w:val="008A3A6B"/>
    <w:rsid w:val="008A6039"/>
    <w:rsid w:val="008B1F81"/>
    <w:rsid w:val="008B388D"/>
    <w:rsid w:val="008B4087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27C4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27AD"/>
    <w:rsid w:val="00A44735"/>
    <w:rsid w:val="00A4475A"/>
    <w:rsid w:val="00A448E7"/>
    <w:rsid w:val="00A44B61"/>
    <w:rsid w:val="00A4535A"/>
    <w:rsid w:val="00A47475"/>
    <w:rsid w:val="00A50A86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2C11"/>
    <w:rsid w:val="00BD5E05"/>
    <w:rsid w:val="00BD6067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27D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66E"/>
    <w:rsid w:val="00DC6BCD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A8E"/>
    <w:rsid w:val="00EE0D57"/>
    <w:rsid w:val="00EE0DF4"/>
    <w:rsid w:val="00EE1192"/>
    <w:rsid w:val="00EE276C"/>
    <w:rsid w:val="00EE3456"/>
    <w:rsid w:val="00EE4B70"/>
    <w:rsid w:val="00EE6A35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2D57"/>
    <w:rsid w:val="00F0336A"/>
    <w:rsid w:val="00F049F5"/>
    <w:rsid w:val="00F131B1"/>
    <w:rsid w:val="00F1434D"/>
    <w:rsid w:val="00F14950"/>
    <w:rsid w:val="00F2016F"/>
    <w:rsid w:val="00F20AF4"/>
    <w:rsid w:val="00F21F78"/>
    <w:rsid w:val="00F3393C"/>
    <w:rsid w:val="00F3474B"/>
    <w:rsid w:val="00F45502"/>
    <w:rsid w:val="00F51261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D7345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9F4B7-15E6-49CF-B256-CCAFA29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Furry</dc:creator>
  <cp:lastModifiedBy>Kendall Genier</cp:lastModifiedBy>
  <cp:revision>2</cp:revision>
  <cp:lastPrinted>2018-01-18T18:18:00Z</cp:lastPrinted>
  <dcterms:created xsi:type="dcterms:W3CDTF">2020-04-07T19:30:00Z</dcterms:created>
  <dcterms:modified xsi:type="dcterms:W3CDTF">2020-04-07T19:30:00Z</dcterms:modified>
</cp:coreProperties>
</file>